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132ED8" w:rsidRPr="008844EB">
        <w:rPr>
          <w:rFonts w:eastAsia="Times New Roman" w:cs="Arial"/>
          <w:b/>
          <w:sz w:val="28"/>
          <w:szCs w:val="28"/>
          <w:highlight w:val="yellow"/>
          <w:lang w:eastAsia="el-GR"/>
        </w:rPr>
        <w:t>ΠΟΙΝΙΚΕΣ ΚΑΙ ΕΓΚΛΗΜΑΤΟΛΟΓΙΚΕΣ ΕΠΙΣΤΗΜΕΣ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DA46CE" w:rsidRPr="004F2ABF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="00132ED8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Ποινικές και Εγκληματολογικές Επιστήμες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»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>Τα μαθήματα που θα εξεταστώ είναι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: </w:t>
            </w:r>
          </w:p>
          <w:p w:rsidR="001511D5" w:rsidRDefault="004F2ABF" w:rsidP="001511D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631131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F2AB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sdtContent>
            </w:sdt>
            <w:r w:rsidRPr="004F2A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132ED8">
              <w:rPr>
                <w:rFonts w:eastAsia="Times New Roman" w:cs="Arial"/>
                <w:sz w:val="24"/>
                <w:szCs w:val="24"/>
                <w:lang w:eastAsia="el-GR"/>
              </w:rPr>
              <w:t>Ουσιαστικό Ποινικό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1511D5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(υποχρεωτική εξέταση)</w:t>
            </w:r>
          </w:p>
          <w:p w:rsidR="001511D5" w:rsidRDefault="001511D5" w:rsidP="001511D5">
            <w:pPr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και (επιλέξτε </w:t>
            </w:r>
            <w:r w:rsidRPr="001511D5">
              <w:rPr>
                <w:rFonts w:eastAsia="Times New Roman" w:cs="Arial"/>
                <w:b/>
                <w:sz w:val="24"/>
                <w:szCs w:val="24"/>
                <w:lang w:eastAsia="el-GR"/>
              </w:rPr>
              <w:t>ένα (1)</w:t>
            </w: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τα παρακάτω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  <w:p w:rsidR="004F2ABF" w:rsidRDefault="004F2ABF" w:rsidP="004F2ABF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6381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132ED8">
              <w:rPr>
                <w:rFonts w:eastAsia="Times New Roman" w:cs="Arial"/>
                <w:sz w:val="24"/>
                <w:szCs w:val="24"/>
                <w:lang w:eastAsia="el-GR"/>
              </w:rPr>
              <w:t>Ποινική Δικονομία</w:t>
            </w:r>
          </w:p>
          <w:p w:rsidR="001511D5" w:rsidRDefault="004F2ABF" w:rsidP="004F2ABF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21127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γ. </w:t>
            </w:r>
            <w:r w:rsidR="00132ED8">
              <w:rPr>
                <w:rFonts w:eastAsia="Times New Roman" w:cs="Arial"/>
                <w:sz w:val="24"/>
                <w:szCs w:val="24"/>
                <w:lang w:eastAsia="el-GR"/>
              </w:rPr>
              <w:t>Ειδικοί Ποινικοί Νόμοι</w:t>
            </w:r>
          </w:p>
          <w:p w:rsidR="008F19FA" w:rsidRDefault="004F2ABF" w:rsidP="004F2ABF">
            <w:pPr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8719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δ. </w:t>
            </w:r>
            <w:r w:rsidR="00132ED8">
              <w:rPr>
                <w:rFonts w:eastAsia="Times New Roman" w:cs="Arial"/>
                <w:sz w:val="24"/>
                <w:szCs w:val="24"/>
                <w:lang w:eastAsia="el-GR"/>
              </w:rPr>
              <w:t>Εγκληματολογία-Σωφρονιστική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  <w:p w:rsidR="00E9725F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 </w:t>
            </w:r>
          </w:p>
          <w:p w:rsidR="004F2ABF" w:rsidRDefault="004F2ABF" w:rsidP="008950B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497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α. Αγγλική</w:t>
            </w:r>
          </w:p>
          <w:p w:rsidR="00E9725F" w:rsidRDefault="004F2ABF" w:rsidP="008950B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81710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β. Γαλλική</w:t>
            </w:r>
            <w:bookmarkStart w:id="0" w:name="_GoBack"/>
            <w:bookmarkEnd w:id="0"/>
          </w:p>
          <w:p w:rsidR="00E9725F" w:rsidRDefault="004F2ABF" w:rsidP="008950B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id w:val="-2297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EE258B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Οι υποψήφιοι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0B7241">
      <w:pPr>
        <w:spacing w:line="24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 xml:space="preserve">Συνημμένα </w:t>
      </w:r>
      <w:r w:rsidR="00F775C8" w:rsidRPr="002D46D7">
        <w:rPr>
          <w:rFonts w:eastAsia="Times New Roman" w:cs="Arial"/>
          <w:sz w:val="24"/>
          <w:szCs w:val="24"/>
          <w:u w:val="single"/>
          <w:lang w:eastAsia="el-GR"/>
        </w:rPr>
        <w:t>υποβάλ</w:t>
      </w:r>
      <w:r w:rsidR="00F775C8">
        <w:rPr>
          <w:rFonts w:eastAsia="Times New Roman" w:cs="Arial"/>
          <w:sz w:val="24"/>
          <w:szCs w:val="24"/>
          <w:u w:val="single"/>
          <w:lang w:eastAsia="el-GR"/>
        </w:rPr>
        <w:t>λονται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:</w:t>
      </w:r>
    </w:p>
    <w:p w:rsidR="00702130" w:rsidRDefault="004F2ABF" w:rsidP="004F2ABF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193061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Pr="004F2ABF">
        <w:rPr>
          <w:rFonts w:eastAsia="Times New Roman" w:cs="Arial"/>
          <w:sz w:val="24"/>
          <w:szCs w:val="24"/>
          <w:lang w:eastAsia="el-GR"/>
        </w:rPr>
        <w:t xml:space="preserve"> </w:t>
      </w:r>
      <w:r w:rsidR="00702130" w:rsidRPr="00684897">
        <w:t xml:space="preserve">Αντίγραφο πτυχίου </w:t>
      </w:r>
      <w:r>
        <w:t>Τμήματος Νομικής</w:t>
      </w:r>
      <w:r w:rsidR="00702130" w:rsidRPr="00684897">
        <w:t xml:space="preserve"> </w:t>
      </w:r>
      <w:r w:rsidR="00702130" w:rsidRPr="004F2ABF">
        <w:rPr>
          <w:b/>
        </w:rPr>
        <w:t xml:space="preserve">και, </w:t>
      </w:r>
      <w:r w:rsidR="00702130" w:rsidRPr="002914F7">
        <w:rPr>
          <w:b/>
        </w:rPr>
        <w:t>σε περίπτωση πτυχί</w:t>
      </w:r>
      <w:r>
        <w:rPr>
          <w:b/>
        </w:rPr>
        <w:t>ου</w:t>
      </w:r>
      <w:r w:rsidR="00702130" w:rsidRPr="002914F7">
        <w:rPr>
          <w:b/>
        </w:rPr>
        <w:t xml:space="preserve"> προερχόμεν</w:t>
      </w:r>
      <w:r>
        <w:rPr>
          <w:b/>
        </w:rPr>
        <w:t>ου</w:t>
      </w:r>
      <w:r w:rsidR="00702130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</w:t>
      </w:r>
      <w:r w:rsidR="00635D01" w:rsidRPr="002914F7">
        <w:rPr>
          <w:b/>
        </w:rPr>
        <w:t xml:space="preserve"> καθώς και αντιστοιχία της βαθμολογικής κλίμακας αυτ</w:t>
      </w:r>
      <w:r>
        <w:rPr>
          <w:b/>
        </w:rPr>
        <w:t>ού</w:t>
      </w:r>
      <w:r w:rsidR="00635D01" w:rsidRPr="002914F7">
        <w:rPr>
          <w:b/>
        </w:rPr>
        <w:t xml:space="preserve"> με τη βαθμολογική κλίμακα των ημεδαπών τίτλων</w:t>
      </w:r>
      <w:r w:rsidR="00702130">
        <w:t>.</w:t>
      </w:r>
    </w:p>
    <w:p w:rsidR="00702130" w:rsidRDefault="004F2ABF" w:rsidP="004F2ABF">
      <w:pPr>
        <w:spacing w:line="240" w:lineRule="auto"/>
        <w:jc w:val="both"/>
      </w:pPr>
      <w:sdt>
        <w:sdtPr>
          <w:id w:val="-17704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>
        <w:t xml:space="preserve"> Επίσης γίνεται αποδεκτό το </w:t>
      </w:r>
      <w:r w:rsidRPr="004F2ABF">
        <w:rPr>
          <w:b/>
        </w:rPr>
        <w:t>παράρτημα διπλώματος</w:t>
      </w:r>
      <w:r>
        <w:t>.</w:t>
      </w:r>
    </w:p>
    <w:p w:rsidR="00CA7D69" w:rsidRDefault="004F2ABF" w:rsidP="004F2ABF">
      <w:pPr>
        <w:spacing w:line="240" w:lineRule="auto"/>
        <w:jc w:val="both"/>
      </w:pPr>
      <w:sdt>
        <w:sdtPr>
          <w:id w:val="85670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4F2ABF" w:rsidP="004F2ABF">
      <w:pPr>
        <w:spacing w:line="240" w:lineRule="auto"/>
        <w:jc w:val="both"/>
      </w:pPr>
      <w:sdt>
        <w:sdtPr>
          <w:rPr>
            <w:sz w:val="24"/>
            <w:szCs w:val="24"/>
          </w:rPr>
          <w:id w:val="-171572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8F19FA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Pr="000D10D2">
        <w:rPr>
          <w:rStyle w:val="a8"/>
        </w:rPr>
        <w:t>έχουν επικυρωθεί από δικηγόρο</w:t>
      </w:r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38" w:rsidRDefault="00350338" w:rsidP="005E538F">
      <w:pPr>
        <w:spacing w:line="240" w:lineRule="auto"/>
      </w:pPr>
      <w:r>
        <w:separator/>
      </w:r>
    </w:p>
  </w:endnote>
  <w:endnote w:type="continuationSeparator" w:id="0">
    <w:p w:rsidR="00350338" w:rsidRDefault="00350338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38" w:rsidRDefault="00350338" w:rsidP="005E538F">
      <w:pPr>
        <w:spacing w:line="240" w:lineRule="auto"/>
      </w:pPr>
      <w:r>
        <w:separator/>
      </w:r>
    </w:p>
  </w:footnote>
  <w:footnote w:type="continuationSeparator" w:id="0">
    <w:p w:rsidR="00350338" w:rsidRDefault="00350338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600A3"/>
    <w:rsid w:val="00086B67"/>
    <w:rsid w:val="000A6D0C"/>
    <w:rsid w:val="000B7241"/>
    <w:rsid w:val="000D2A50"/>
    <w:rsid w:val="000E27B0"/>
    <w:rsid w:val="000E32BF"/>
    <w:rsid w:val="00117571"/>
    <w:rsid w:val="0012757E"/>
    <w:rsid w:val="00132ED8"/>
    <w:rsid w:val="001442F9"/>
    <w:rsid w:val="001511D5"/>
    <w:rsid w:val="00160269"/>
    <w:rsid w:val="00174EAA"/>
    <w:rsid w:val="001C5BB9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3420D2"/>
    <w:rsid w:val="00350338"/>
    <w:rsid w:val="00352F8C"/>
    <w:rsid w:val="00353E4F"/>
    <w:rsid w:val="00373107"/>
    <w:rsid w:val="0043061E"/>
    <w:rsid w:val="0043389A"/>
    <w:rsid w:val="00493783"/>
    <w:rsid w:val="004B5CC8"/>
    <w:rsid w:val="004E01BD"/>
    <w:rsid w:val="004F2ABF"/>
    <w:rsid w:val="0055426B"/>
    <w:rsid w:val="005647B3"/>
    <w:rsid w:val="0058225D"/>
    <w:rsid w:val="005A18AB"/>
    <w:rsid w:val="005D01FD"/>
    <w:rsid w:val="005E538F"/>
    <w:rsid w:val="005E53D8"/>
    <w:rsid w:val="00615DF0"/>
    <w:rsid w:val="00635D01"/>
    <w:rsid w:val="0065068C"/>
    <w:rsid w:val="006B0729"/>
    <w:rsid w:val="006B0B31"/>
    <w:rsid w:val="00702130"/>
    <w:rsid w:val="00737357"/>
    <w:rsid w:val="00775DC2"/>
    <w:rsid w:val="008118CA"/>
    <w:rsid w:val="00854A22"/>
    <w:rsid w:val="00860B11"/>
    <w:rsid w:val="0087273F"/>
    <w:rsid w:val="00876E69"/>
    <w:rsid w:val="00880C38"/>
    <w:rsid w:val="008817DD"/>
    <w:rsid w:val="008844EB"/>
    <w:rsid w:val="008950B4"/>
    <w:rsid w:val="008E59F2"/>
    <w:rsid w:val="008F19FA"/>
    <w:rsid w:val="00934F22"/>
    <w:rsid w:val="009B68A1"/>
    <w:rsid w:val="009D1313"/>
    <w:rsid w:val="009E5E0D"/>
    <w:rsid w:val="009F4830"/>
    <w:rsid w:val="009F71AC"/>
    <w:rsid w:val="00AB0CD7"/>
    <w:rsid w:val="00B048B6"/>
    <w:rsid w:val="00B4379B"/>
    <w:rsid w:val="00BB7502"/>
    <w:rsid w:val="00BE5CD9"/>
    <w:rsid w:val="00C03B1D"/>
    <w:rsid w:val="00C46DAC"/>
    <w:rsid w:val="00C67E24"/>
    <w:rsid w:val="00C7535F"/>
    <w:rsid w:val="00C878C5"/>
    <w:rsid w:val="00CA7D69"/>
    <w:rsid w:val="00CB61CF"/>
    <w:rsid w:val="00CC166A"/>
    <w:rsid w:val="00CE4BF0"/>
    <w:rsid w:val="00DA46CE"/>
    <w:rsid w:val="00DA6024"/>
    <w:rsid w:val="00DB50E8"/>
    <w:rsid w:val="00E17AAE"/>
    <w:rsid w:val="00E20C95"/>
    <w:rsid w:val="00E40EED"/>
    <w:rsid w:val="00E763C6"/>
    <w:rsid w:val="00E9725F"/>
    <w:rsid w:val="00EA056A"/>
    <w:rsid w:val="00EE258B"/>
    <w:rsid w:val="00F30AE7"/>
    <w:rsid w:val="00F65C3E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2019-07-12T07:31:00Z</dcterms:created>
  <dcterms:modified xsi:type="dcterms:W3CDTF">2019-07-12T07:32:00Z</dcterms:modified>
</cp:coreProperties>
</file>